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668" w:rsidRPr="00F32B29" w:rsidRDefault="008E3668" w:rsidP="00F32B29">
      <w:pPr>
        <w:jc w:val="center"/>
        <w:rPr>
          <w:rFonts w:ascii="標楷體" w:eastAsia="標楷體"/>
          <w:b/>
          <w:sz w:val="28"/>
          <w:szCs w:val="28"/>
        </w:rPr>
      </w:pPr>
      <w:r w:rsidRPr="00F32B29">
        <w:rPr>
          <w:rFonts w:ascii="標楷體" w:eastAsia="標楷體" w:hint="eastAsia"/>
          <w:b/>
          <w:sz w:val="28"/>
          <w:szCs w:val="28"/>
        </w:rPr>
        <w:t>國立臺北教育大學</w:t>
      </w:r>
      <w:r w:rsidR="00825CD2">
        <w:rPr>
          <w:rFonts w:ascii="標楷體" w:eastAsia="標楷體" w:hint="eastAsia"/>
          <w:b/>
          <w:sz w:val="28"/>
          <w:szCs w:val="28"/>
        </w:rPr>
        <w:t>兒童英語教育</w:t>
      </w:r>
      <w:r w:rsidR="00825CD2" w:rsidRPr="00F32B29">
        <w:rPr>
          <w:rFonts w:ascii="標楷體" w:eastAsia="標楷體" w:hint="eastAsia"/>
          <w:b/>
          <w:sz w:val="28"/>
          <w:szCs w:val="28"/>
        </w:rPr>
        <w:t>學系</w:t>
      </w:r>
      <w:r w:rsidR="00825CD2">
        <w:rPr>
          <w:rFonts w:ascii="標楷體" w:eastAsia="標楷體" w:hint="eastAsia"/>
          <w:b/>
          <w:sz w:val="28"/>
          <w:szCs w:val="28"/>
        </w:rPr>
        <w:t>1</w:t>
      </w:r>
      <w:r w:rsidR="002C61D5">
        <w:rPr>
          <w:rFonts w:ascii="標楷體" w:eastAsia="標楷體" w:hint="eastAsia"/>
          <w:b/>
          <w:sz w:val="28"/>
          <w:szCs w:val="28"/>
        </w:rPr>
        <w:t>1</w:t>
      </w:r>
      <w:r w:rsidR="003E68B2">
        <w:rPr>
          <w:rFonts w:ascii="標楷體" w:eastAsia="標楷體" w:hint="eastAsia"/>
          <w:b/>
          <w:sz w:val="28"/>
          <w:szCs w:val="28"/>
        </w:rPr>
        <w:t>1</w:t>
      </w:r>
      <w:bookmarkStart w:id="0" w:name="_GoBack"/>
      <w:bookmarkEnd w:id="0"/>
      <w:r w:rsidR="00825CD2">
        <w:rPr>
          <w:rFonts w:ascii="標楷體" w:eastAsia="標楷體" w:hint="eastAsia"/>
          <w:b/>
          <w:sz w:val="28"/>
          <w:szCs w:val="28"/>
        </w:rPr>
        <w:t>學年度（上/下）課程綱要</w:t>
      </w:r>
    </w:p>
    <w:p w:rsidR="008E3668" w:rsidRDefault="008E3668" w:rsidP="00F32B29">
      <w:pPr>
        <w:rPr>
          <w:rFonts w:ascii="標楷體" w:eastAsia="標楷體" w:hAnsi="標楷體" w:cs="Arial"/>
          <w:b/>
          <w:color w:val="000000"/>
          <w:kern w:val="0"/>
        </w:rPr>
      </w:pPr>
    </w:p>
    <w:p w:rsidR="00825CD2" w:rsidRDefault="008E3668" w:rsidP="00354CCA">
      <w:pPr>
        <w:rPr>
          <w:rFonts w:ascii="標楷體" w:eastAsia="標楷體" w:hAnsi="標楷體" w:cs="Arial"/>
          <w:color w:val="000000"/>
          <w:kern w:val="0"/>
        </w:rPr>
      </w:pPr>
      <w:r w:rsidRPr="00363EE6">
        <w:rPr>
          <w:rFonts w:ascii="標楷體" w:eastAsia="標楷體" w:hAnsi="標楷體" w:cs="Arial" w:hint="eastAsia"/>
          <w:b/>
          <w:color w:val="000000"/>
          <w:kern w:val="0"/>
        </w:rPr>
        <w:t>壹、科目代</w:t>
      </w:r>
      <w:r w:rsidRPr="00472B3B">
        <w:rPr>
          <w:rFonts w:ascii="標楷體" w:eastAsia="標楷體" w:hAnsi="標楷體" w:cs="Arial" w:hint="eastAsia"/>
          <w:b/>
          <w:color w:val="000000"/>
          <w:kern w:val="0"/>
        </w:rPr>
        <w:t>碼</w:t>
      </w:r>
      <w:r w:rsidRPr="00472B3B">
        <w:rPr>
          <w:rFonts w:ascii="標楷體" w:eastAsia="標楷體" w:hAnsi="標楷體" w:cs="Arial"/>
          <w:b/>
          <w:color w:val="000000"/>
          <w:kern w:val="0"/>
        </w:rPr>
        <w:t> :</w:t>
      </w:r>
      <w:r w:rsidR="00B8190E">
        <w:rPr>
          <w:rFonts w:ascii="標楷體" w:eastAsia="標楷體" w:hAnsi="標楷體" w:cs="Arial"/>
          <w:color w:val="000000"/>
          <w:kern w:val="0"/>
        </w:rPr>
        <w:t xml:space="preserve">    </w:t>
      </w:r>
      <w:r w:rsidR="00B8190E">
        <w:rPr>
          <w:rFonts w:ascii="標楷體" w:eastAsia="標楷體" w:hAnsi="標楷體" w:cs="Arial" w:hint="eastAsia"/>
          <w:color w:val="000000"/>
          <w:kern w:val="0"/>
        </w:rPr>
        <w:t xml:space="preserve">  </w:t>
      </w:r>
      <w:r>
        <w:rPr>
          <w:rFonts w:ascii="標楷體" w:eastAsia="標楷體" w:hAnsi="標楷體" w:cs="Arial"/>
          <w:color w:val="000000"/>
          <w:kern w:val="0"/>
        </w:rPr>
        <w:t xml:space="preserve"> </w:t>
      </w:r>
    </w:p>
    <w:p w:rsidR="008E3668" w:rsidRDefault="00B8190E" w:rsidP="00825CD2">
      <w:pPr>
        <w:ind w:leftChars="236" w:left="566"/>
        <w:rPr>
          <w:rFonts w:ascii="標楷體" w:eastAsia="標楷體" w:hAnsi="標楷體" w:cs="Arial"/>
          <w:color w:val="000000"/>
          <w:kern w:val="0"/>
        </w:rPr>
      </w:pPr>
      <w:r w:rsidRPr="00B8190E">
        <w:rPr>
          <w:rFonts w:ascii="標楷體" w:eastAsia="標楷體" w:hAnsi="標楷體" w:cs="Arial" w:hint="eastAsia"/>
          <w:b/>
          <w:color w:val="000000"/>
          <w:kern w:val="0"/>
        </w:rPr>
        <w:t>開課</w:t>
      </w:r>
      <w:r w:rsidR="008E3668" w:rsidRPr="00F32B29">
        <w:rPr>
          <w:rFonts w:ascii="標楷體" w:eastAsia="標楷體" w:hAnsi="標楷體" w:cs="Arial" w:hint="eastAsia"/>
          <w:b/>
          <w:color w:val="000000"/>
          <w:kern w:val="0"/>
        </w:rPr>
        <w:t>年級：</w:t>
      </w:r>
      <w:r w:rsidR="00274B98">
        <w:rPr>
          <w:rFonts w:ascii="標楷體" w:eastAsia="標楷體" w:hAnsi="標楷體" w:cs="Arial" w:hint="eastAsia"/>
          <w:b/>
          <w:color w:val="000000"/>
          <w:kern w:val="0"/>
        </w:rPr>
        <w:t>大學部</w:t>
      </w:r>
      <w:r>
        <w:rPr>
          <w:rFonts w:ascii="標楷體" w:eastAsia="標楷體" w:hAnsi="標楷體" w:cs="Arial" w:hint="eastAsia"/>
          <w:b/>
          <w:color w:val="000000"/>
          <w:kern w:val="0"/>
        </w:rPr>
        <w:t>___年級(上/下學期)</w:t>
      </w:r>
      <w:r w:rsidR="008E3668" w:rsidRPr="00F32B29">
        <w:rPr>
          <w:rFonts w:ascii="標楷體" w:eastAsia="標楷體" w:hAnsi="標楷體" w:cs="Arial"/>
          <w:b/>
          <w:color w:val="000000"/>
          <w:kern w:val="0"/>
        </w:rPr>
        <w:t xml:space="preserve"> </w:t>
      </w:r>
      <w:r w:rsidR="00CC6000">
        <w:rPr>
          <w:rFonts w:ascii="標楷體" w:eastAsia="標楷體" w:hAnsi="標楷體" w:cs="Arial" w:hint="eastAsia"/>
          <w:b/>
          <w:color w:val="000000"/>
          <w:kern w:val="0"/>
        </w:rPr>
        <w:t xml:space="preserve">  </w:t>
      </w:r>
      <w:r w:rsidR="008E3668" w:rsidRPr="00F32B29">
        <w:rPr>
          <w:rFonts w:ascii="標楷體" w:eastAsia="標楷體" w:hAnsi="標楷體" w:cs="Arial" w:hint="eastAsia"/>
          <w:b/>
          <w:color w:val="000000"/>
          <w:kern w:val="0"/>
        </w:rPr>
        <w:t>學分數：</w:t>
      </w:r>
      <w:r w:rsidR="00825CD2">
        <w:rPr>
          <w:rFonts w:ascii="標楷體" w:eastAsia="標楷體" w:hAnsi="標楷體" w:cs="Arial" w:hint="eastAsia"/>
          <w:b/>
          <w:color w:val="000000"/>
          <w:kern w:val="0"/>
        </w:rPr>
        <w:t>___</w:t>
      </w:r>
    </w:p>
    <w:p w:rsidR="008E3668" w:rsidRPr="006266E6" w:rsidRDefault="008E3668" w:rsidP="00354CCA">
      <w:pPr>
        <w:rPr>
          <w:rFonts w:ascii="標楷體" w:eastAsia="標楷體" w:hAnsi="標楷體" w:cs="Arial"/>
          <w:color w:val="000000"/>
          <w:kern w:val="0"/>
        </w:rPr>
      </w:pPr>
      <w:r w:rsidRPr="00363EE6">
        <w:rPr>
          <w:rFonts w:ascii="標楷體" w:eastAsia="標楷體" w:hAnsi="標楷體" w:cs="Arial" w:hint="eastAsia"/>
          <w:b/>
          <w:color w:val="000000"/>
          <w:kern w:val="0"/>
        </w:rPr>
        <w:t>貳</w:t>
      </w:r>
      <w:r>
        <w:rPr>
          <w:rFonts w:ascii="標楷體" w:eastAsia="標楷體" w:hAnsi="標楷體" w:cs="Arial" w:hint="eastAsia"/>
          <w:b/>
          <w:color w:val="000000"/>
          <w:kern w:val="0"/>
        </w:rPr>
        <w:t>、</w:t>
      </w:r>
      <w:r w:rsidRPr="00363EE6">
        <w:rPr>
          <w:rFonts w:ascii="標楷體" w:eastAsia="標楷體" w:hAnsi="標楷體" w:cs="Arial" w:hint="eastAsia"/>
          <w:b/>
          <w:color w:val="000000"/>
          <w:kern w:val="0"/>
        </w:rPr>
        <w:t>科目名稱</w:t>
      </w:r>
      <w:r w:rsidRPr="00363EE6">
        <w:rPr>
          <w:rFonts w:ascii="標楷體" w:eastAsia="標楷體" w:hAnsi="標楷體" w:cs="Arial"/>
          <w:b/>
          <w:color w:val="000000"/>
          <w:kern w:val="0"/>
        </w:rPr>
        <w:t> :</w:t>
      </w:r>
      <w:r w:rsidR="00825CD2" w:rsidRPr="006266E6">
        <w:rPr>
          <w:rFonts w:ascii="標楷體" w:eastAsia="標楷體" w:hAnsi="標楷體" w:cs="Arial"/>
          <w:color w:val="000000"/>
          <w:kern w:val="0"/>
        </w:rPr>
        <w:t xml:space="preserve"> </w:t>
      </w:r>
    </w:p>
    <w:p w:rsidR="008E3668" w:rsidRPr="003A4F3E" w:rsidRDefault="008E3668" w:rsidP="00354CCA">
      <w:pPr>
        <w:rPr>
          <w:color w:val="000000"/>
          <w:sz w:val="20"/>
        </w:rPr>
      </w:pPr>
      <w:r>
        <w:rPr>
          <w:rFonts w:ascii="標楷體" w:eastAsia="標楷體" w:hAnsi="標楷體" w:cs="Arial" w:hint="eastAsia"/>
          <w:b/>
          <w:color w:val="000000"/>
          <w:kern w:val="0"/>
        </w:rPr>
        <w:t>叁、</w:t>
      </w:r>
      <w:r w:rsidRPr="00363EE6">
        <w:rPr>
          <w:rFonts w:ascii="標楷體" w:eastAsia="標楷體" w:hAnsi="標楷體" w:cs="Arial" w:hint="eastAsia"/>
          <w:b/>
          <w:color w:val="000000"/>
          <w:kern w:val="0"/>
        </w:rPr>
        <w:t>科目</w:t>
      </w:r>
      <w:r>
        <w:rPr>
          <w:rFonts w:ascii="標楷體" w:eastAsia="標楷體" w:hAnsi="標楷體" w:cs="Arial" w:hint="eastAsia"/>
          <w:b/>
          <w:color w:val="000000"/>
          <w:kern w:val="0"/>
        </w:rPr>
        <w:t>英文</w:t>
      </w:r>
      <w:r w:rsidRPr="00363EE6">
        <w:rPr>
          <w:rFonts w:ascii="標楷體" w:eastAsia="標楷體" w:hAnsi="標楷體" w:cs="Arial" w:hint="eastAsia"/>
          <w:b/>
          <w:color w:val="000000"/>
          <w:kern w:val="0"/>
        </w:rPr>
        <w:t>名</w:t>
      </w:r>
      <w:r w:rsidRPr="009C720A">
        <w:rPr>
          <w:rFonts w:ascii="標楷體" w:eastAsia="標楷體" w:hAnsi="標楷體" w:cs="Arial" w:hint="eastAsia"/>
          <w:b/>
          <w:color w:val="000000"/>
          <w:kern w:val="0"/>
        </w:rPr>
        <w:t>稱</w:t>
      </w:r>
      <w:r w:rsidRPr="009C720A">
        <w:rPr>
          <w:rFonts w:ascii="標楷體" w:eastAsia="標楷體" w:hAnsi="標楷體" w:cs="Arial"/>
          <w:b/>
          <w:color w:val="000000"/>
          <w:kern w:val="0"/>
        </w:rPr>
        <w:t> :</w:t>
      </w:r>
    </w:p>
    <w:p w:rsidR="008E3668" w:rsidRDefault="008E3668" w:rsidP="00354CCA">
      <w:pPr>
        <w:rPr>
          <w:rFonts w:ascii="標楷體" w:eastAsia="標楷體" w:hAnsi="標楷體" w:cs="Arial"/>
          <w:b/>
          <w:color w:val="000000"/>
          <w:kern w:val="0"/>
        </w:rPr>
      </w:pPr>
      <w:r>
        <w:rPr>
          <w:rFonts w:ascii="標楷體" w:eastAsia="標楷體" w:hAnsi="標楷體" w:cs="Arial" w:hint="eastAsia"/>
          <w:b/>
          <w:color w:val="000000"/>
          <w:kern w:val="0"/>
        </w:rPr>
        <w:t>肆、開課系所：</w:t>
      </w:r>
      <w:r w:rsidR="00825CD2">
        <w:rPr>
          <w:rFonts w:ascii="標楷體" w:eastAsia="標楷體" w:hAnsi="標楷體" w:cs="Arial" w:hint="eastAsia"/>
          <w:b/>
          <w:color w:val="000000"/>
          <w:kern w:val="0"/>
        </w:rPr>
        <w:t>兒童英語教育</w:t>
      </w:r>
      <w:r>
        <w:rPr>
          <w:rFonts w:ascii="標楷體" w:eastAsia="標楷體" w:hAnsi="標楷體" w:cs="Arial" w:hint="eastAsia"/>
          <w:b/>
          <w:color w:val="000000"/>
          <w:kern w:val="0"/>
        </w:rPr>
        <w:t>學系</w:t>
      </w:r>
    </w:p>
    <w:p w:rsidR="008E3668" w:rsidRDefault="008E3668" w:rsidP="00354CCA">
      <w:pPr>
        <w:rPr>
          <w:rFonts w:ascii="標楷體" w:eastAsia="標楷體" w:hAnsi="標楷體" w:cs="Arial"/>
          <w:b/>
          <w:color w:val="000000"/>
          <w:kern w:val="0"/>
        </w:rPr>
      </w:pPr>
      <w:r>
        <w:rPr>
          <w:rFonts w:ascii="標楷體" w:eastAsia="標楷體" w:hAnsi="標楷體" w:cs="Arial" w:hint="eastAsia"/>
          <w:b/>
          <w:color w:val="000000"/>
          <w:kern w:val="0"/>
        </w:rPr>
        <w:t>伍、任課教師</w:t>
      </w:r>
      <w:r>
        <w:rPr>
          <w:rFonts w:ascii="標楷體" w:eastAsia="標楷體" w:hAnsi="標楷體" w:cs="Arial"/>
          <w:b/>
          <w:color w:val="000000"/>
          <w:kern w:val="0"/>
        </w:rPr>
        <w:t>(</w:t>
      </w:r>
      <w:r>
        <w:rPr>
          <w:rFonts w:ascii="標楷體" w:eastAsia="標楷體" w:hAnsi="標楷體" w:cs="Arial" w:hint="eastAsia"/>
          <w:b/>
          <w:color w:val="000000"/>
          <w:kern w:val="0"/>
        </w:rPr>
        <w:t>代碼</w:t>
      </w:r>
      <w:r>
        <w:rPr>
          <w:rFonts w:ascii="標楷體" w:eastAsia="標楷體" w:hAnsi="標楷體" w:cs="Arial"/>
          <w:b/>
          <w:color w:val="000000"/>
          <w:kern w:val="0"/>
        </w:rPr>
        <w:t>)</w:t>
      </w:r>
      <w:r>
        <w:rPr>
          <w:rFonts w:ascii="標楷體" w:eastAsia="標楷體" w:hAnsi="標楷體" w:cs="Arial" w:hint="eastAsia"/>
          <w:b/>
          <w:color w:val="000000"/>
          <w:kern w:val="0"/>
        </w:rPr>
        <w:t>：</w:t>
      </w:r>
      <w:r w:rsidR="00AF4A8B">
        <w:rPr>
          <w:rFonts w:ascii="標楷體" w:eastAsia="標楷體" w:hAnsi="標楷體" w:cs="Arial"/>
          <w:color w:val="000000"/>
          <w:kern w:val="0"/>
        </w:rPr>
        <w:t xml:space="preserve">          </w:t>
      </w:r>
      <w:r>
        <w:rPr>
          <w:rFonts w:ascii="標楷體" w:eastAsia="標楷體" w:hAnsi="標楷體" w:cs="Arial"/>
          <w:b/>
          <w:color w:val="000000"/>
          <w:kern w:val="0"/>
        </w:rPr>
        <w:t xml:space="preserve"> </w:t>
      </w:r>
      <w:r w:rsidRPr="00F32B29">
        <w:rPr>
          <w:rFonts w:ascii="標楷體" w:eastAsia="標楷體" w:hAnsi="標楷體" w:cs="Arial" w:hint="eastAsia"/>
          <w:b/>
          <w:color w:val="000000"/>
          <w:kern w:val="0"/>
        </w:rPr>
        <w:t>必（選）修別</w:t>
      </w:r>
      <w:r w:rsidRPr="00F32B29">
        <w:rPr>
          <w:rFonts w:ascii="標楷體" w:eastAsia="標楷體" w:hAnsi="標楷體" w:cs="Arial"/>
          <w:b/>
          <w:color w:val="000000"/>
          <w:kern w:val="0"/>
        </w:rPr>
        <w:t> :</w:t>
      </w:r>
      <w:r>
        <w:rPr>
          <w:rFonts w:ascii="標楷體" w:eastAsia="標楷體" w:hAnsi="標楷體" w:cs="Arial"/>
          <w:b/>
          <w:color w:val="000000"/>
          <w:kern w:val="0"/>
          <w:u w:val="single"/>
        </w:rPr>
        <w:t xml:space="preserve"> </w:t>
      </w:r>
      <w:r w:rsidR="00825CD2">
        <w:rPr>
          <w:rFonts w:ascii="標楷體" w:eastAsia="標楷體" w:hAnsi="標楷體" w:cs="Arial" w:hint="eastAsia"/>
          <w:b/>
          <w:color w:val="000000"/>
          <w:kern w:val="0"/>
          <w:u w:val="single"/>
        </w:rPr>
        <w:t>___</w:t>
      </w:r>
      <w:r w:rsidRPr="00354CCA">
        <w:rPr>
          <w:rFonts w:ascii="標楷體" w:eastAsia="標楷體" w:hAnsi="標楷體" w:cs="Arial" w:hint="eastAsia"/>
          <w:b/>
          <w:color w:val="000000"/>
          <w:kern w:val="0"/>
        </w:rPr>
        <w:t>修</w:t>
      </w:r>
      <w:r w:rsidRPr="00354CCA">
        <w:rPr>
          <w:rFonts w:ascii="標楷體" w:eastAsia="標楷體" w:hAnsi="標楷體" w:cs="Arial"/>
          <w:color w:val="000000"/>
          <w:kern w:val="0"/>
        </w:rPr>
        <w:t xml:space="preserve"> </w:t>
      </w:r>
    </w:p>
    <w:p w:rsidR="008E3668" w:rsidRDefault="008E3668" w:rsidP="00354CCA">
      <w:pPr>
        <w:rPr>
          <w:rFonts w:ascii="標楷體" w:eastAsia="標楷體" w:hAnsi="標楷體" w:cs="Arial"/>
          <w:b/>
          <w:color w:val="000000"/>
          <w:kern w:val="0"/>
        </w:rPr>
      </w:pPr>
      <w:r>
        <w:rPr>
          <w:rFonts w:ascii="標楷體" w:eastAsia="標楷體" w:hAnsi="標楷體" w:cs="Arial" w:hint="eastAsia"/>
          <w:b/>
          <w:color w:val="000000"/>
          <w:kern w:val="0"/>
        </w:rPr>
        <w:t>陸：課程核心能力：</w:t>
      </w:r>
      <w:r>
        <w:rPr>
          <w:rFonts w:ascii="標楷體" w:eastAsia="標楷體" w:hAnsi="標楷體" w:cs="Arial"/>
          <w:b/>
          <w:color w:val="000000"/>
          <w:kern w:val="0"/>
        </w:rPr>
        <w:t xml:space="preserve">   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74"/>
        <w:gridCol w:w="7156"/>
      </w:tblGrid>
      <w:tr w:rsidR="00274B98" w:rsidRPr="00274B98" w:rsidTr="00911BBE">
        <w:tc>
          <w:tcPr>
            <w:tcW w:w="992" w:type="dxa"/>
          </w:tcPr>
          <w:p w:rsidR="00274B98" w:rsidRPr="00274B98" w:rsidRDefault="00274B98" w:rsidP="00911BBE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274B98">
              <w:rPr>
                <w:rFonts w:eastAsia="標楷體"/>
                <w:color w:val="000000"/>
                <w:sz w:val="22"/>
              </w:rPr>
              <w:t>勾選</w:t>
            </w:r>
          </w:p>
        </w:tc>
        <w:tc>
          <w:tcPr>
            <w:tcW w:w="7371" w:type="dxa"/>
          </w:tcPr>
          <w:p w:rsidR="00274B98" w:rsidRPr="00274B98" w:rsidRDefault="00274B98" w:rsidP="00911BBE">
            <w:pPr>
              <w:jc w:val="center"/>
              <w:rPr>
                <w:rFonts w:eastAsia="標楷體"/>
                <w:color w:val="000000"/>
                <w:sz w:val="22"/>
              </w:rPr>
            </w:pPr>
            <w:r w:rsidRPr="00274B98">
              <w:rPr>
                <w:rFonts w:eastAsia="標楷體"/>
                <w:color w:val="000000"/>
                <w:sz w:val="22"/>
              </w:rPr>
              <w:t>核心能力</w:t>
            </w:r>
            <w:r w:rsidRPr="00274B98">
              <w:rPr>
                <w:rFonts w:eastAsia="標楷體" w:hint="eastAsia"/>
                <w:color w:val="000000"/>
                <w:sz w:val="22"/>
              </w:rPr>
              <w:t xml:space="preserve"> </w:t>
            </w:r>
            <w:r w:rsidRPr="00274B98">
              <w:rPr>
                <w:rFonts w:eastAsia="標楷體" w:hint="eastAsia"/>
                <w:color w:val="000000"/>
                <w:sz w:val="22"/>
              </w:rPr>
              <w:t>（</w:t>
            </w:r>
            <w:r w:rsidRPr="00274B98">
              <w:rPr>
                <w:rFonts w:eastAsia="標楷體"/>
                <w:color w:val="000000"/>
                <w:sz w:val="22"/>
              </w:rPr>
              <w:t>核心能力面向</w:t>
            </w:r>
            <w:r w:rsidRPr="00274B98">
              <w:rPr>
                <w:rFonts w:eastAsia="標楷體" w:hint="eastAsia"/>
                <w:color w:val="000000"/>
                <w:sz w:val="22"/>
              </w:rPr>
              <w:t>）</w:t>
            </w:r>
          </w:p>
        </w:tc>
      </w:tr>
      <w:tr w:rsidR="00274B98" w:rsidRPr="00274B98" w:rsidTr="00911BBE">
        <w:tc>
          <w:tcPr>
            <w:tcW w:w="992" w:type="dxa"/>
          </w:tcPr>
          <w:p w:rsidR="00274B98" w:rsidRPr="00274B98" w:rsidRDefault="00274B98" w:rsidP="00911BBE">
            <w:pPr>
              <w:ind w:firstLineChars="100" w:firstLine="220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7371" w:type="dxa"/>
          </w:tcPr>
          <w:p w:rsidR="00274B98" w:rsidRPr="00274B98" w:rsidRDefault="00274B98" w:rsidP="008B6AA3">
            <w:pPr>
              <w:snapToGrid w:val="0"/>
              <w:rPr>
                <w:rFonts w:eastAsia="標楷體"/>
                <w:sz w:val="22"/>
              </w:rPr>
            </w:pPr>
            <w:r w:rsidRPr="00274B98">
              <w:rPr>
                <w:rFonts w:eastAsia="標楷體"/>
                <w:sz w:val="22"/>
              </w:rPr>
              <w:t>1.</w:t>
            </w:r>
            <w:r w:rsidR="00825CD2">
              <w:rPr>
                <w:rFonts w:hint="eastAsia"/>
              </w:rPr>
              <w:t xml:space="preserve"> </w:t>
            </w:r>
            <w:r w:rsidR="00825CD2" w:rsidRPr="00825CD2">
              <w:rPr>
                <w:rFonts w:eastAsia="標楷體" w:hint="eastAsia"/>
                <w:color w:val="000000"/>
                <w:sz w:val="22"/>
              </w:rPr>
              <w:t>具備高階英語聽說讀寫之溝通技巧且能有效掌握與運用語文之能力</w:t>
            </w:r>
          </w:p>
        </w:tc>
      </w:tr>
      <w:tr w:rsidR="00274B98" w:rsidRPr="00274B98" w:rsidTr="00911BBE">
        <w:tc>
          <w:tcPr>
            <w:tcW w:w="992" w:type="dxa"/>
          </w:tcPr>
          <w:p w:rsidR="00274B98" w:rsidRPr="00274B98" w:rsidRDefault="00274B98" w:rsidP="00911BBE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7371" w:type="dxa"/>
          </w:tcPr>
          <w:p w:rsidR="00274B98" w:rsidRPr="00274B98" w:rsidRDefault="00274B98" w:rsidP="008B6AA3">
            <w:pPr>
              <w:snapToGrid w:val="0"/>
              <w:rPr>
                <w:rFonts w:eastAsia="標楷體"/>
                <w:color w:val="000000"/>
                <w:sz w:val="22"/>
              </w:rPr>
            </w:pPr>
            <w:r w:rsidRPr="00274B98">
              <w:rPr>
                <w:rFonts w:eastAsia="標楷體"/>
                <w:color w:val="000000"/>
                <w:sz w:val="22"/>
              </w:rPr>
              <w:t>2.</w:t>
            </w:r>
            <w:r w:rsidR="00825CD2">
              <w:rPr>
                <w:rFonts w:hint="eastAsia"/>
              </w:rPr>
              <w:t xml:space="preserve"> </w:t>
            </w:r>
            <w:r w:rsidR="00825CD2" w:rsidRPr="00825CD2">
              <w:rPr>
                <w:rFonts w:eastAsia="標楷體" w:hint="eastAsia"/>
                <w:color w:val="000000"/>
                <w:sz w:val="22"/>
              </w:rPr>
              <w:t>具備國小教師英語課程教學之專業知能</w:t>
            </w:r>
          </w:p>
        </w:tc>
      </w:tr>
      <w:tr w:rsidR="00274B98" w:rsidRPr="00274B98" w:rsidTr="00911BBE">
        <w:tc>
          <w:tcPr>
            <w:tcW w:w="992" w:type="dxa"/>
          </w:tcPr>
          <w:p w:rsidR="00274B98" w:rsidRPr="00274B98" w:rsidRDefault="00274B98" w:rsidP="00911BBE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7371" w:type="dxa"/>
          </w:tcPr>
          <w:p w:rsidR="00274B98" w:rsidRPr="00274B98" w:rsidRDefault="00274B98" w:rsidP="00911BBE">
            <w:pPr>
              <w:snapToGrid w:val="0"/>
              <w:rPr>
                <w:rFonts w:eastAsia="標楷體"/>
                <w:color w:val="000000"/>
                <w:sz w:val="22"/>
              </w:rPr>
            </w:pPr>
            <w:r w:rsidRPr="00274B98">
              <w:rPr>
                <w:rFonts w:eastAsia="標楷體"/>
                <w:color w:val="000000"/>
                <w:sz w:val="22"/>
              </w:rPr>
              <w:t>3.</w:t>
            </w:r>
            <w:r w:rsidR="00825CD2">
              <w:rPr>
                <w:rFonts w:hint="eastAsia"/>
              </w:rPr>
              <w:t xml:space="preserve"> </w:t>
            </w:r>
            <w:r w:rsidR="00825CD2" w:rsidRPr="00825CD2">
              <w:rPr>
                <w:rFonts w:eastAsia="標楷體" w:hint="eastAsia"/>
                <w:color w:val="000000"/>
                <w:sz w:val="22"/>
              </w:rPr>
              <w:t>具備英語教材編輯研發及規劃英語課程能力</w:t>
            </w:r>
          </w:p>
        </w:tc>
      </w:tr>
      <w:tr w:rsidR="00274B98" w:rsidRPr="00274B98" w:rsidTr="00911BBE">
        <w:tc>
          <w:tcPr>
            <w:tcW w:w="992" w:type="dxa"/>
          </w:tcPr>
          <w:p w:rsidR="00274B98" w:rsidRPr="00274B98" w:rsidRDefault="00274B98" w:rsidP="00911BBE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7371" w:type="dxa"/>
          </w:tcPr>
          <w:p w:rsidR="00274B98" w:rsidRPr="00274B98" w:rsidRDefault="00274B98" w:rsidP="008B6AA3">
            <w:pPr>
              <w:snapToGrid w:val="0"/>
              <w:rPr>
                <w:rFonts w:eastAsia="標楷體"/>
                <w:color w:val="000000"/>
                <w:sz w:val="22"/>
              </w:rPr>
            </w:pPr>
            <w:r w:rsidRPr="00274B98">
              <w:rPr>
                <w:rFonts w:eastAsia="標楷體"/>
                <w:color w:val="000000"/>
                <w:sz w:val="22"/>
              </w:rPr>
              <w:t>4.</w:t>
            </w:r>
            <w:r w:rsidR="00825CD2">
              <w:rPr>
                <w:rFonts w:hint="eastAsia"/>
              </w:rPr>
              <w:t xml:space="preserve"> </w:t>
            </w:r>
            <w:r w:rsidR="00825CD2" w:rsidRPr="00825CD2">
              <w:rPr>
                <w:rFonts w:eastAsia="標楷體" w:hint="eastAsia"/>
                <w:color w:val="000000"/>
                <w:sz w:val="22"/>
              </w:rPr>
              <w:t>具備英美文學與文化領域之賞析能力及英語語言學領域之應用能力</w:t>
            </w:r>
          </w:p>
        </w:tc>
      </w:tr>
      <w:tr w:rsidR="00274B98" w:rsidRPr="00274B98" w:rsidTr="00911BBE">
        <w:tc>
          <w:tcPr>
            <w:tcW w:w="992" w:type="dxa"/>
          </w:tcPr>
          <w:p w:rsidR="00274B98" w:rsidRPr="00274B98" w:rsidRDefault="00274B98" w:rsidP="00911BBE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7371" w:type="dxa"/>
          </w:tcPr>
          <w:p w:rsidR="00274B98" w:rsidRPr="002C61D5" w:rsidRDefault="00274B98" w:rsidP="00911BBE">
            <w:pPr>
              <w:snapToGrid w:val="0"/>
              <w:rPr>
                <w:rFonts w:eastAsia="標楷體"/>
                <w:sz w:val="22"/>
              </w:rPr>
            </w:pPr>
            <w:r w:rsidRPr="002C61D5">
              <w:rPr>
                <w:rFonts w:eastAsia="標楷體"/>
                <w:sz w:val="22"/>
              </w:rPr>
              <w:t>5.</w:t>
            </w:r>
            <w:r w:rsidR="00825CD2" w:rsidRPr="002C61D5">
              <w:rPr>
                <w:rFonts w:hint="eastAsia"/>
              </w:rPr>
              <w:t xml:space="preserve"> </w:t>
            </w:r>
            <w:r w:rsidR="00825CD2" w:rsidRPr="002C61D5">
              <w:rPr>
                <w:rFonts w:eastAsia="標楷體" w:hint="eastAsia"/>
                <w:sz w:val="22"/>
              </w:rPr>
              <w:t>具備國小教師人文素養與教育服務之熱忱</w:t>
            </w:r>
          </w:p>
        </w:tc>
      </w:tr>
      <w:tr w:rsidR="00825CD2" w:rsidRPr="00274B98" w:rsidTr="00911BBE">
        <w:tc>
          <w:tcPr>
            <w:tcW w:w="992" w:type="dxa"/>
          </w:tcPr>
          <w:p w:rsidR="00825CD2" w:rsidRPr="00274B98" w:rsidRDefault="00825CD2" w:rsidP="00911BBE">
            <w:pPr>
              <w:jc w:val="center"/>
              <w:rPr>
                <w:rFonts w:eastAsia="標楷體"/>
                <w:color w:val="000000"/>
                <w:sz w:val="22"/>
              </w:rPr>
            </w:pPr>
          </w:p>
        </w:tc>
        <w:tc>
          <w:tcPr>
            <w:tcW w:w="7371" w:type="dxa"/>
          </w:tcPr>
          <w:p w:rsidR="00825CD2" w:rsidRPr="002C61D5" w:rsidRDefault="00825CD2" w:rsidP="00911BBE">
            <w:pPr>
              <w:snapToGrid w:val="0"/>
              <w:rPr>
                <w:rFonts w:eastAsia="標楷體"/>
                <w:sz w:val="22"/>
              </w:rPr>
            </w:pPr>
            <w:r w:rsidRPr="002C61D5">
              <w:rPr>
                <w:rFonts w:eastAsia="標楷體" w:hint="eastAsia"/>
                <w:sz w:val="22"/>
              </w:rPr>
              <w:t>6.</w:t>
            </w:r>
            <w:r w:rsidRPr="002C61D5">
              <w:rPr>
                <w:rFonts w:hint="eastAsia"/>
              </w:rPr>
              <w:t xml:space="preserve"> </w:t>
            </w:r>
            <w:r w:rsidR="00D51E92" w:rsidRPr="002C61D5">
              <w:rPr>
                <w:rFonts w:eastAsia="標楷體" w:hint="eastAsia"/>
                <w:sz w:val="22"/>
              </w:rPr>
              <w:t>具備整合知識與運用宏觀視野解決問題之能力</w:t>
            </w:r>
          </w:p>
        </w:tc>
      </w:tr>
    </w:tbl>
    <w:p w:rsidR="008E3668" w:rsidRDefault="008E3668" w:rsidP="00354CCA">
      <w:pPr>
        <w:rPr>
          <w:rFonts w:ascii="標楷體" w:eastAsia="標楷體" w:hAnsi="標楷體" w:cs="Arial"/>
          <w:b/>
          <w:color w:val="000000"/>
          <w:kern w:val="0"/>
        </w:rPr>
      </w:pPr>
      <w:r>
        <w:rPr>
          <w:rFonts w:ascii="標楷體" w:eastAsia="標楷體" w:hAnsi="標楷體" w:cs="Arial" w:hint="eastAsia"/>
          <w:b/>
          <w:color w:val="000000"/>
          <w:kern w:val="0"/>
        </w:rPr>
        <w:t>柒</w:t>
      </w:r>
      <w:r w:rsidRPr="00A33301">
        <w:rPr>
          <w:rFonts w:ascii="標楷體" w:eastAsia="標楷體" w:hAnsi="標楷體" w:cs="Arial" w:hint="eastAsia"/>
          <w:b/>
          <w:color w:val="000000"/>
          <w:kern w:val="0"/>
        </w:rPr>
        <w:t>、教學目標</w:t>
      </w:r>
      <w:r>
        <w:rPr>
          <w:rFonts w:ascii="標楷體" w:eastAsia="標楷體" w:hAnsi="標楷體" w:cs="Arial" w:hint="eastAsia"/>
          <w:b/>
          <w:color w:val="000000"/>
          <w:kern w:val="0"/>
        </w:rPr>
        <w:t>：</w:t>
      </w:r>
      <w:r w:rsidR="00A93370">
        <w:rPr>
          <w:rFonts w:ascii="標楷體" w:eastAsia="標楷體" w:hAnsi="標楷體" w:cs="Arial" w:hint="eastAsia"/>
          <w:b/>
          <w:color w:val="000000"/>
          <w:kern w:val="0"/>
        </w:rPr>
        <w:t xml:space="preserve">      </w:t>
      </w:r>
    </w:p>
    <w:p w:rsidR="00096BB3" w:rsidRDefault="00096BB3" w:rsidP="00E73CF4">
      <w:pPr>
        <w:widowControl/>
        <w:rPr>
          <w:rFonts w:ascii="標楷體" w:eastAsia="標楷體" w:hAnsi="標楷體" w:cs="Arial"/>
          <w:color w:val="000000"/>
          <w:kern w:val="0"/>
        </w:rPr>
      </w:pPr>
    </w:p>
    <w:p w:rsidR="00096BB3" w:rsidRDefault="00096BB3" w:rsidP="00354CCA">
      <w:pPr>
        <w:rPr>
          <w:rFonts w:ascii="標楷體" w:eastAsia="標楷體" w:hAnsi="標楷體" w:cs="Arial"/>
          <w:color w:val="000000"/>
          <w:kern w:val="0"/>
        </w:rPr>
      </w:pPr>
    </w:p>
    <w:p w:rsidR="00B8190E" w:rsidRDefault="00B8190E" w:rsidP="00354CCA">
      <w:pPr>
        <w:rPr>
          <w:rFonts w:ascii="標楷體" w:eastAsia="標楷體" w:hAnsi="標楷體" w:cs="Arial"/>
          <w:color w:val="000000"/>
          <w:kern w:val="0"/>
        </w:rPr>
      </w:pPr>
    </w:p>
    <w:p w:rsidR="002B6FD5" w:rsidRPr="00096BB3" w:rsidRDefault="00096BB3" w:rsidP="00354CCA">
      <w:pPr>
        <w:rPr>
          <w:rFonts w:ascii="標楷體" w:eastAsia="標楷體" w:hAnsi="標楷體" w:cs="Arial"/>
          <w:b/>
          <w:color w:val="000000"/>
          <w:kern w:val="0"/>
        </w:rPr>
      </w:pPr>
      <w:r w:rsidRPr="00096BB3">
        <w:rPr>
          <w:rFonts w:ascii="標楷體" w:eastAsia="標楷體" w:hAnsi="標楷體" w:cs="Arial" w:hint="eastAsia"/>
          <w:b/>
          <w:color w:val="000000"/>
          <w:kern w:val="0"/>
        </w:rPr>
        <w:t>捌、教材大綱：</w:t>
      </w:r>
    </w:p>
    <w:p w:rsidR="00E73CF4" w:rsidRDefault="004C1B95" w:rsidP="00E73CF4">
      <w:pPr>
        <w:rPr>
          <w:rFonts w:ascii="標楷體" w:eastAsia="標楷體" w:hAnsi="標楷體" w:cs="Arial"/>
          <w:color w:val="000000"/>
          <w:kern w:val="0"/>
        </w:rPr>
      </w:pPr>
      <w:r>
        <w:rPr>
          <w:rFonts w:ascii="標楷體" w:eastAsia="標楷體" w:hAnsi="標楷體" w:cs="Arial" w:hint="eastAsia"/>
          <w:color w:val="000000"/>
          <w:kern w:val="0"/>
        </w:rPr>
        <w:t>第1週：</w:t>
      </w:r>
    </w:p>
    <w:p w:rsidR="004C1B95" w:rsidRDefault="004C1B95" w:rsidP="00E73CF4">
      <w:pPr>
        <w:rPr>
          <w:rFonts w:ascii="標楷體" w:eastAsia="標楷體" w:hAnsi="標楷體" w:cs="Arial"/>
          <w:color w:val="000000"/>
          <w:kern w:val="0"/>
        </w:rPr>
      </w:pPr>
      <w:r>
        <w:rPr>
          <w:rFonts w:ascii="標楷體" w:eastAsia="標楷體" w:hAnsi="標楷體" w:cs="Arial" w:hint="eastAsia"/>
          <w:color w:val="000000"/>
          <w:kern w:val="0"/>
        </w:rPr>
        <w:t>第2週：</w:t>
      </w:r>
    </w:p>
    <w:p w:rsidR="004C1B95" w:rsidRDefault="004C1B95" w:rsidP="00E73CF4">
      <w:pPr>
        <w:rPr>
          <w:rFonts w:ascii="標楷體" w:eastAsia="標楷體" w:hAnsi="標楷體" w:cs="Arial"/>
          <w:color w:val="000000"/>
          <w:kern w:val="0"/>
        </w:rPr>
      </w:pPr>
      <w:r>
        <w:rPr>
          <w:rFonts w:ascii="標楷體" w:eastAsia="標楷體" w:hAnsi="標楷體" w:cs="Arial"/>
          <w:color w:val="000000"/>
          <w:kern w:val="0"/>
        </w:rPr>
        <w:t>…</w:t>
      </w:r>
    </w:p>
    <w:p w:rsidR="004C1B95" w:rsidRDefault="004C1B95" w:rsidP="00E73CF4">
      <w:pPr>
        <w:rPr>
          <w:rFonts w:ascii="標楷體" w:eastAsia="標楷體" w:hAnsi="標楷體" w:cs="Arial"/>
          <w:color w:val="000000"/>
          <w:kern w:val="0"/>
        </w:rPr>
      </w:pPr>
      <w:r>
        <w:rPr>
          <w:rFonts w:ascii="標楷體" w:eastAsia="標楷體" w:hAnsi="標楷體" w:cs="Arial" w:hint="eastAsia"/>
          <w:color w:val="000000"/>
          <w:kern w:val="0"/>
        </w:rPr>
        <w:t>第18週：</w:t>
      </w:r>
    </w:p>
    <w:p w:rsidR="00D9228E" w:rsidRDefault="00D9228E" w:rsidP="00354CCA">
      <w:pPr>
        <w:rPr>
          <w:rFonts w:ascii="標楷體" w:eastAsia="標楷體" w:hAnsi="標楷體" w:cs="Arial"/>
          <w:color w:val="000000"/>
          <w:kern w:val="0"/>
        </w:rPr>
      </w:pPr>
    </w:p>
    <w:p w:rsidR="00B8190E" w:rsidRDefault="00B8190E" w:rsidP="00354CCA">
      <w:pPr>
        <w:rPr>
          <w:rFonts w:ascii="標楷體" w:eastAsia="標楷體" w:hAnsi="標楷體" w:cs="Arial"/>
          <w:color w:val="000000"/>
          <w:kern w:val="0"/>
        </w:rPr>
      </w:pPr>
    </w:p>
    <w:p w:rsidR="00A93370" w:rsidRPr="00A93370" w:rsidRDefault="00A93370" w:rsidP="00A93370">
      <w:pPr>
        <w:rPr>
          <w:rFonts w:ascii="標楷體" w:eastAsia="標楷體" w:hAnsi="標楷體" w:cs="Arial"/>
          <w:b/>
          <w:color w:val="000000"/>
          <w:kern w:val="0"/>
        </w:rPr>
      </w:pPr>
      <w:r>
        <w:rPr>
          <w:rFonts w:ascii="標楷體" w:eastAsia="標楷體" w:hAnsi="標楷體" w:cs="Arial" w:hint="eastAsia"/>
          <w:b/>
          <w:color w:val="000000"/>
          <w:kern w:val="0"/>
        </w:rPr>
        <w:t>玖</w:t>
      </w:r>
      <w:r w:rsidRPr="00A33301">
        <w:rPr>
          <w:rFonts w:ascii="標楷體" w:eastAsia="標楷體" w:hAnsi="標楷體" w:cs="Arial" w:hint="eastAsia"/>
          <w:b/>
          <w:color w:val="000000"/>
          <w:kern w:val="0"/>
        </w:rPr>
        <w:t>、實施方法</w:t>
      </w:r>
      <w:r>
        <w:rPr>
          <w:rFonts w:ascii="標楷體" w:eastAsia="標楷體" w:hAnsi="標楷體" w:cs="Arial"/>
          <w:b/>
          <w:color w:val="000000"/>
          <w:kern w:val="0"/>
        </w:rPr>
        <w:t>:</w:t>
      </w:r>
    </w:p>
    <w:p w:rsidR="00E73CF4" w:rsidRDefault="00E73CF4" w:rsidP="00E73CF4">
      <w:pPr>
        <w:widowControl/>
        <w:rPr>
          <w:rFonts w:ascii="標楷體" w:eastAsia="標楷體" w:hAnsi="標楷體" w:cs="Arial"/>
          <w:color w:val="000000"/>
          <w:kern w:val="0"/>
        </w:rPr>
      </w:pPr>
    </w:p>
    <w:p w:rsidR="00B8190E" w:rsidRPr="00F05367" w:rsidRDefault="00B8190E" w:rsidP="00E73CF4">
      <w:pPr>
        <w:widowControl/>
        <w:rPr>
          <w:rFonts w:ascii="標楷體" w:eastAsia="標楷體" w:hAnsi="標楷體" w:cs="Arial"/>
          <w:color w:val="000000"/>
          <w:kern w:val="0"/>
        </w:rPr>
      </w:pPr>
    </w:p>
    <w:p w:rsidR="00BA7680" w:rsidRDefault="00BA7680" w:rsidP="005C051D">
      <w:pPr>
        <w:spacing w:line="200" w:lineRule="exact"/>
        <w:rPr>
          <w:rFonts w:ascii="標楷體" w:eastAsia="標楷體" w:hAnsi="標楷體" w:cs="Arial"/>
          <w:b/>
          <w:color w:val="000000"/>
        </w:rPr>
      </w:pPr>
    </w:p>
    <w:p w:rsidR="00962F79" w:rsidRDefault="00962F79" w:rsidP="00962F79">
      <w:pPr>
        <w:rPr>
          <w:rFonts w:ascii="標楷體" w:eastAsia="標楷體" w:hAnsi="標楷體" w:cs="Arial"/>
          <w:b/>
          <w:color w:val="000000"/>
          <w:kern w:val="0"/>
        </w:rPr>
      </w:pPr>
      <w:r>
        <w:rPr>
          <w:rFonts w:ascii="標楷體" w:eastAsia="標楷體" w:hAnsi="標楷體" w:cs="Arial" w:hint="eastAsia"/>
          <w:b/>
          <w:color w:val="000000"/>
          <w:kern w:val="0"/>
        </w:rPr>
        <w:t>拾</w:t>
      </w:r>
      <w:r w:rsidRPr="00A33301">
        <w:rPr>
          <w:rFonts w:ascii="標楷體" w:eastAsia="標楷體" w:hAnsi="標楷體" w:cs="Arial" w:hint="eastAsia"/>
          <w:b/>
          <w:color w:val="000000"/>
          <w:kern w:val="0"/>
        </w:rPr>
        <w:t>、評量方式</w:t>
      </w:r>
      <w:r>
        <w:rPr>
          <w:rFonts w:ascii="標楷體" w:eastAsia="標楷體" w:hAnsi="標楷體" w:cs="Arial"/>
          <w:b/>
          <w:color w:val="000000"/>
          <w:kern w:val="0"/>
        </w:rPr>
        <w:t>:</w:t>
      </w:r>
    </w:p>
    <w:p w:rsidR="00242A29" w:rsidRDefault="00242A29" w:rsidP="00962F79">
      <w:pPr>
        <w:rPr>
          <w:rFonts w:ascii="標楷體" w:eastAsia="標楷體" w:hAnsi="標楷體" w:cs="Arial"/>
          <w:b/>
          <w:color w:val="000000"/>
          <w:kern w:val="0"/>
        </w:rPr>
      </w:pPr>
    </w:p>
    <w:p w:rsidR="00242A29" w:rsidRPr="00A93370" w:rsidRDefault="00242A29" w:rsidP="00962F79">
      <w:pPr>
        <w:rPr>
          <w:rFonts w:ascii="標楷體" w:eastAsia="標楷體" w:hAnsi="標楷體" w:cs="Arial"/>
          <w:b/>
          <w:color w:val="000000"/>
          <w:kern w:val="0"/>
        </w:rPr>
      </w:pPr>
    </w:p>
    <w:p w:rsidR="00962F79" w:rsidRPr="00962F79" w:rsidRDefault="00962F79" w:rsidP="005C051D">
      <w:pPr>
        <w:spacing w:line="200" w:lineRule="exact"/>
        <w:rPr>
          <w:rFonts w:ascii="標楷體" w:eastAsia="標楷體" w:hAnsi="標楷體" w:cs="Arial"/>
          <w:b/>
          <w:color w:val="000000"/>
        </w:rPr>
      </w:pPr>
    </w:p>
    <w:p w:rsidR="008E3668" w:rsidRDefault="008E3668" w:rsidP="00354CCA">
      <w:pPr>
        <w:rPr>
          <w:rFonts w:ascii="標楷體" w:eastAsia="標楷體" w:hAnsi="標楷體" w:cs="Arial"/>
          <w:b/>
          <w:color w:val="000000"/>
        </w:rPr>
      </w:pPr>
      <w:r>
        <w:rPr>
          <w:rFonts w:ascii="標楷體" w:eastAsia="標楷體" w:hAnsi="標楷體" w:cs="Arial" w:hint="eastAsia"/>
          <w:b/>
          <w:color w:val="000000"/>
        </w:rPr>
        <w:t>拾壹</w:t>
      </w:r>
      <w:r w:rsidRPr="00A33301">
        <w:rPr>
          <w:rFonts w:ascii="標楷體" w:eastAsia="標楷體" w:hAnsi="標楷體" w:cs="Arial" w:hint="eastAsia"/>
          <w:b/>
          <w:color w:val="000000"/>
        </w:rPr>
        <w:t>、參考資料</w:t>
      </w:r>
      <w:r>
        <w:rPr>
          <w:rFonts w:ascii="標楷體" w:eastAsia="標楷體" w:hAnsi="標楷體" w:cs="Arial" w:hint="eastAsia"/>
          <w:b/>
          <w:color w:val="000000"/>
        </w:rPr>
        <w:t>：</w:t>
      </w:r>
    </w:p>
    <w:p w:rsidR="005C2544" w:rsidRDefault="005C2544" w:rsidP="00CC6000">
      <w:pPr>
        <w:ind w:left="708" w:hangingChars="295" w:hanging="708"/>
        <w:rPr>
          <w:rFonts w:ascii="標楷體" w:eastAsia="標楷體" w:hAnsi="標楷體" w:cs="Arial"/>
          <w:color w:val="000000"/>
          <w:kern w:val="0"/>
        </w:rPr>
      </w:pPr>
    </w:p>
    <w:p w:rsidR="00976D74" w:rsidRPr="00A93370" w:rsidRDefault="00976D74">
      <w:pPr>
        <w:ind w:left="708" w:hangingChars="295" w:hanging="708"/>
        <w:rPr>
          <w:rFonts w:ascii="標楷體" w:eastAsia="標楷體" w:hAnsi="標楷體" w:cs="Arial"/>
          <w:color w:val="000000"/>
          <w:kern w:val="0"/>
        </w:rPr>
      </w:pPr>
    </w:p>
    <w:sectPr w:rsidR="00976D74" w:rsidRPr="00A93370" w:rsidSect="001724A8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FAB" w:rsidRDefault="00A30FAB" w:rsidP="00171E1F">
      <w:r>
        <w:separator/>
      </w:r>
    </w:p>
  </w:endnote>
  <w:endnote w:type="continuationSeparator" w:id="0">
    <w:p w:rsidR="00A30FAB" w:rsidRDefault="00A30FAB" w:rsidP="00171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67752"/>
      <w:docPartObj>
        <w:docPartGallery w:val="Page Numbers (Bottom of Page)"/>
        <w:docPartUnique/>
      </w:docPartObj>
    </w:sdtPr>
    <w:sdtEndPr/>
    <w:sdtContent>
      <w:p w:rsidR="00B6442C" w:rsidRDefault="007622CA">
        <w:pPr>
          <w:pStyle w:val="a6"/>
          <w:jc w:val="center"/>
        </w:pPr>
        <w:r>
          <w:fldChar w:fldCharType="begin"/>
        </w:r>
        <w:r w:rsidR="005C051D">
          <w:instrText xml:space="preserve"> PAGE   \* MERGEFORMAT </w:instrText>
        </w:r>
        <w:r>
          <w:fldChar w:fldCharType="separate"/>
        </w:r>
        <w:r w:rsidR="00A30FAB" w:rsidRPr="00A30FAB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B6442C" w:rsidRDefault="00B644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FAB" w:rsidRDefault="00A30FAB" w:rsidP="00171E1F">
      <w:r>
        <w:separator/>
      </w:r>
    </w:p>
  </w:footnote>
  <w:footnote w:type="continuationSeparator" w:id="0">
    <w:p w:rsidR="00A30FAB" w:rsidRDefault="00A30FAB" w:rsidP="00171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321D9"/>
    <w:multiLevelType w:val="hybridMultilevel"/>
    <w:tmpl w:val="9754F5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60C5F88"/>
    <w:multiLevelType w:val="hybridMultilevel"/>
    <w:tmpl w:val="CD2EEFB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32B29"/>
    <w:rsid w:val="00001E65"/>
    <w:rsid w:val="00001F27"/>
    <w:rsid w:val="00015BAA"/>
    <w:rsid w:val="00027765"/>
    <w:rsid w:val="00033060"/>
    <w:rsid w:val="00034F05"/>
    <w:rsid w:val="0004108E"/>
    <w:rsid w:val="00041AE4"/>
    <w:rsid w:val="000423D4"/>
    <w:rsid w:val="00047D51"/>
    <w:rsid w:val="00047FE0"/>
    <w:rsid w:val="000501D4"/>
    <w:rsid w:val="00054FD1"/>
    <w:rsid w:val="00055CB3"/>
    <w:rsid w:val="00063015"/>
    <w:rsid w:val="00065B63"/>
    <w:rsid w:val="000670FA"/>
    <w:rsid w:val="00074DE4"/>
    <w:rsid w:val="00080EC7"/>
    <w:rsid w:val="00086947"/>
    <w:rsid w:val="00096BB3"/>
    <w:rsid w:val="00097052"/>
    <w:rsid w:val="000C73B0"/>
    <w:rsid w:val="000C752C"/>
    <w:rsid w:val="000D3E06"/>
    <w:rsid w:val="000E1CA0"/>
    <w:rsid w:val="000F7A72"/>
    <w:rsid w:val="00105AA3"/>
    <w:rsid w:val="001130C7"/>
    <w:rsid w:val="00116620"/>
    <w:rsid w:val="00117783"/>
    <w:rsid w:val="00122B69"/>
    <w:rsid w:val="001328C6"/>
    <w:rsid w:val="001357AA"/>
    <w:rsid w:val="00135AF2"/>
    <w:rsid w:val="00135C7E"/>
    <w:rsid w:val="00144605"/>
    <w:rsid w:val="00165588"/>
    <w:rsid w:val="00171E1F"/>
    <w:rsid w:val="001724A8"/>
    <w:rsid w:val="00172A6A"/>
    <w:rsid w:val="0017491F"/>
    <w:rsid w:val="00176D6A"/>
    <w:rsid w:val="001777CE"/>
    <w:rsid w:val="00193D4F"/>
    <w:rsid w:val="00193E93"/>
    <w:rsid w:val="001B4ED0"/>
    <w:rsid w:val="001C3599"/>
    <w:rsid w:val="001D388A"/>
    <w:rsid w:val="001D74DA"/>
    <w:rsid w:val="001E26AD"/>
    <w:rsid w:val="001E3ED0"/>
    <w:rsid w:val="001E5592"/>
    <w:rsid w:val="001F164C"/>
    <w:rsid w:val="001F1962"/>
    <w:rsid w:val="00202C8F"/>
    <w:rsid w:val="002140D2"/>
    <w:rsid w:val="00222CE9"/>
    <w:rsid w:val="002271DE"/>
    <w:rsid w:val="00232F4F"/>
    <w:rsid w:val="00242A29"/>
    <w:rsid w:val="00254478"/>
    <w:rsid w:val="00255370"/>
    <w:rsid w:val="002553D2"/>
    <w:rsid w:val="002570A2"/>
    <w:rsid w:val="002621BD"/>
    <w:rsid w:val="002639BE"/>
    <w:rsid w:val="00263B22"/>
    <w:rsid w:val="00274B98"/>
    <w:rsid w:val="00284848"/>
    <w:rsid w:val="00296A06"/>
    <w:rsid w:val="002A4F92"/>
    <w:rsid w:val="002B6FD5"/>
    <w:rsid w:val="002C568D"/>
    <w:rsid w:val="002C61D5"/>
    <w:rsid w:val="002D2891"/>
    <w:rsid w:val="002D3188"/>
    <w:rsid w:val="002D4606"/>
    <w:rsid w:val="002D4DB2"/>
    <w:rsid w:val="002E4235"/>
    <w:rsid w:val="002F5C3B"/>
    <w:rsid w:val="003001BA"/>
    <w:rsid w:val="003057D1"/>
    <w:rsid w:val="00315C20"/>
    <w:rsid w:val="0032035B"/>
    <w:rsid w:val="00325BFB"/>
    <w:rsid w:val="003315EB"/>
    <w:rsid w:val="0034007E"/>
    <w:rsid w:val="00352AA0"/>
    <w:rsid w:val="00354CCA"/>
    <w:rsid w:val="0036261D"/>
    <w:rsid w:val="00362E5D"/>
    <w:rsid w:val="00363EE6"/>
    <w:rsid w:val="003670E9"/>
    <w:rsid w:val="003742C5"/>
    <w:rsid w:val="00381C0E"/>
    <w:rsid w:val="00384CC2"/>
    <w:rsid w:val="003945BF"/>
    <w:rsid w:val="0039765F"/>
    <w:rsid w:val="003A111C"/>
    <w:rsid w:val="003A4159"/>
    <w:rsid w:val="003A4F3E"/>
    <w:rsid w:val="003B2771"/>
    <w:rsid w:val="003C0666"/>
    <w:rsid w:val="003E083C"/>
    <w:rsid w:val="003E0EFB"/>
    <w:rsid w:val="003E5077"/>
    <w:rsid w:val="003E68B2"/>
    <w:rsid w:val="004002BB"/>
    <w:rsid w:val="00402C55"/>
    <w:rsid w:val="004042D9"/>
    <w:rsid w:val="004120D5"/>
    <w:rsid w:val="00416401"/>
    <w:rsid w:val="00425FE2"/>
    <w:rsid w:val="00426164"/>
    <w:rsid w:val="00430591"/>
    <w:rsid w:val="00444E65"/>
    <w:rsid w:val="0045239F"/>
    <w:rsid w:val="00455F06"/>
    <w:rsid w:val="00457864"/>
    <w:rsid w:val="0046094D"/>
    <w:rsid w:val="0046161A"/>
    <w:rsid w:val="00464A78"/>
    <w:rsid w:val="00466162"/>
    <w:rsid w:val="00467D2F"/>
    <w:rsid w:val="00472B3B"/>
    <w:rsid w:val="004813CC"/>
    <w:rsid w:val="00486086"/>
    <w:rsid w:val="004A1FCD"/>
    <w:rsid w:val="004B2095"/>
    <w:rsid w:val="004B35CB"/>
    <w:rsid w:val="004B634D"/>
    <w:rsid w:val="004B7048"/>
    <w:rsid w:val="004C1B95"/>
    <w:rsid w:val="004F15E5"/>
    <w:rsid w:val="004F5A1D"/>
    <w:rsid w:val="00500FBC"/>
    <w:rsid w:val="005108E0"/>
    <w:rsid w:val="0051468D"/>
    <w:rsid w:val="00522E11"/>
    <w:rsid w:val="00535A0A"/>
    <w:rsid w:val="00544E23"/>
    <w:rsid w:val="00546B18"/>
    <w:rsid w:val="005475FB"/>
    <w:rsid w:val="0055075A"/>
    <w:rsid w:val="00560352"/>
    <w:rsid w:val="0056598B"/>
    <w:rsid w:val="00566A03"/>
    <w:rsid w:val="0057380E"/>
    <w:rsid w:val="0057696D"/>
    <w:rsid w:val="00577B46"/>
    <w:rsid w:val="00585A50"/>
    <w:rsid w:val="005A33FB"/>
    <w:rsid w:val="005A4D70"/>
    <w:rsid w:val="005B22A8"/>
    <w:rsid w:val="005B2CBF"/>
    <w:rsid w:val="005C051D"/>
    <w:rsid w:val="005C2544"/>
    <w:rsid w:val="005C463B"/>
    <w:rsid w:val="005C5553"/>
    <w:rsid w:val="005D3E14"/>
    <w:rsid w:val="005D6199"/>
    <w:rsid w:val="005E140A"/>
    <w:rsid w:val="005E56DB"/>
    <w:rsid w:val="005E6D0C"/>
    <w:rsid w:val="005F1EF1"/>
    <w:rsid w:val="005F2A1C"/>
    <w:rsid w:val="006064CE"/>
    <w:rsid w:val="00612D03"/>
    <w:rsid w:val="00615BB3"/>
    <w:rsid w:val="00617514"/>
    <w:rsid w:val="006266E6"/>
    <w:rsid w:val="00640A82"/>
    <w:rsid w:val="00650DAC"/>
    <w:rsid w:val="006557C4"/>
    <w:rsid w:val="006559E8"/>
    <w:rsid w:val="00661309"/>
    <w:rsid w:val="00663331"/>
    <w:rsid w:val="006813A4"/>
    <w:rsid w:val="00682574"/>
    <w:rsid w:val="00683BD5"/>
    <w:rsid w:val="00691D14"/>
    <w:rsid w:val="006A01F0"/>
    <w:rsid w:val="006B2017"/>
    <w:rsid w:val="006B3985"/>
    <w:rsid w:val="006C795D"/>
    <w:rsid w:val="006D2D54"/>
    <w:rsid w:val="006D78C5"/>
    <w:rsid w:val="006E3DA8"/>
    <w:rsid w:val="006E4DC9"/>
    <w:rsid w:val="006F52BE"/>
    <w:rsid w:val="00703C85"/>
    <w:rsid w:val="00713425"/>
    <w:rsid w:val="007139C5"/>
    <w:rsid w:val="007142AF"/>
    <w:rsid w:val="007232E3"/>
    <w:rsid w:val="0072621A"/>
    <w:rsid w:val="0073141D"/>
    <w:rsid w:val="00745C6A"/>
    <w:rsid w:val="00760CD2"/>
    <w:rsid w:val="007622CA"/>
    <w:rsid w:val="00782FC8"/>
    <w:rsid w:val="00791170"/>
    <w:rsid w:val="00794A55"/>
    <w:rsid w:val="007967F2"/>
    <w:rsid w:val="007A0251"/>
    <w:rsid w:val="007A0D42"/>
    <w:rsid w:val="007A261E"/>
    <w:rsid w:val="007A3B5C"/>
    <w:rsid w:val="007B0DF7"/>
    <w:rsid w:val="007B2A9D"/>
    <w:rsid w:val="007B7B7E"/>
    <w:rsid w:val="007C1CB1"/>
    <w:rsid w:val="007D2A7A"/>
    <w:rsid w:val="007D3D02"/>
    <w:rsid w:val="007D4A18"/>
    <w:rsid w:val="007D56F0"/>
    <w:rsid w:val="007E0182"/>
    <w:rsid w:val="007E1E1F"/>
    <w:rsid w:val="007E20B8"/>
    <w:rsid w:val="007E5AB5"/>
    <w:rsid w:val="007F099A"/>
    <w:rsid w:val="007F436D"/>
    <w:rsid w:val="00812867"/>
    <w:rsid w:val="00825CD2"/>
    <w:rsid w:val="008428B7"/>
    <w:rsid w:val="00846F90"/>
    <w:rsid w:val="00874D23"/>
    <w:rsid w:val="008858C4"/>
    <w:rsid w:val="00885CB6"/>
    <w:rsid w:val="00887F91"/>
    <w:rsid w:val="00896B71"/>
    <w:rsid w:val="008A0581"/>
    <w:rsid w:val="008A5726"/>
    <w:rsid w:val="008A5F8E"/>
    <w:rsid w:val="008A614A"/>
    <w:rsid w:val="008B1C63"/>
    <w:rsid w:val="008B4878"/>
    <w:rsid w:val="008B6AA3"/>
    <w:rsid w:val="008C0305"/>
    <w:rsid w:val="008C5465"/>
    <w:rsid w:val="008C5F1E"/>
    <w:rsid w:val="008C7216"/>
    <w:rsid w:val="008E23A9"/>
    <w:rsid w:val="008E3668"/>
    <w:rsid w:val="008E48B4"/>
    <w:rsid w:val="008E4EA8"/>
    <w:rsid w:val="008E55E2"/>
    <w:rsid w:val="008E698B"/>
    <w:rsid w:val="008F32AF"/>
    <w:rsid w:val="008F5BC2"/>
    <w:rsid w:val="00901C53"/>
    <w:rsid w:val="009030B9"/>
    <w:rsid w:val="0090416D"/>
    <w:rsid w:val="009059B2"/>
    <w:rsid w:val="00912992"/>
    <w:rsid w:val="00913F37"/>
    <w:rsid w:val="00923B8A"/>
    <w:rsid w:val="00923EDF"/>
    <w:rsid w:val="00926081"/>
    <w:rsid w:val="00926F9D"/>
    <w:rsid w:val="009305AE"/>
    <w:rsid w:val="0093073A"/>
    <w:rsid w:val="00931FE2"/>
    <w:rsid w:val="00935DF8"/>
    <w:rsid w:val="0093679A"/>
    <w:rsid w:val="00936B5A"/>
    <w:rsid w:val="00936E73"/>
    <w:rsid w:val="0094123C"/>
    <w:rsid w:val="00943D21"/>
    <w:rsid w:val="009462E7"/>
    <w:rsid w:val="00946C83"/>
    <w:rsid w:val="00947E60"/>
    <w:rsid w:val="009626B8"/>
    <w:rsid w:val="00962F79"/>
    <w:rsid w:val="0096503B"/>
    <w:rsid w:val="00965974"/>
    <w:rsid w:val="00976D74"/>
    <w:rsid w:val="00980452"/>
    <w:rsid w:val="00982B31"/>
    <w:rsid w:val="00985C75"/>
    <w:rsid w:val="009910A5"/>
    <w:rsid w:val="009977DE"/>
    <w:rsid w:val="009B1E1C"/>
    <w:rsid w:val="009C216A"/>
    <w:rsid w:val="009C6609"/>
    <w:rsid w:val="009C720A"/>
    <w:rsid w:val="009D729A"/>
    <w:rsid w:val="009E5D39"/>
    <w:rsid w:val="009F4CD9"/>
    <w:rsid w:val="009F586F"/>
    <w:rsid w:val="00A04DA1"/>
    <w:rsid w:val="00A14330"/>
    <w:rsid w:val="00A30FAB"/>
    <w:rsid w:val="00A33301"/>
    <w:rsid w:val="00A34A8D"/>
    <w:rsid w:val="00A566FE"/>
    <w:rsid w:val="00A572BD"/>
    <w:rsid w:val="00A578C4"/>
    <w:rsid w:val="00A61668"/>
    <w:rsid w:val="00A71557"/>
    <w:rsid w:val="00A72A02"/>
    <w:rsid w:val="00A73B0F"/>
    <w:rsid w:val="00A849C2"/>
    <w:rsid w:val="00A84ADF"/>
    <w:rsid w:val="00A85341"/>
    <w:rsid w:val="00A86F96"/>
    <w:rsid w:val="00A91388"/>
    <w:rsid w:val="00A92113"/>
    <w:rsid w:val="00A93370"/>
    <w:rsid w:val="00AA14D8"/>
    <w:rsid w:val="00AB61EF"/>
    <w:rsid w:val="00AB67EA"/>
    <w:rsid w:val="00AB6E60"/>
    <w:rsid w:val="00AB7557"/>
    <w:rsid w:val="00AC07FF"/>
    <w:rsid w:val="00AC0857"/>
    <w:rsid w:val="00AC31E3"/>
    <w:rsid w:val="00AD17FC"/>
    <w:rsid w:val="00AD2C24"/>
    <w:rsid w:val="00AD5E12"/>
    <w:rsid w:val="00AE40E9"/>
    <w:rsid w:val="00AE61C5"/>
    <w:rsid w:val="00AF4A8B"/>
    <w:rsid w:val="00AF6EC5"/>
    <w:rsid w:val="00AF71A8"/>
    <w:rsid w:val="00AF767F"/>
    <w:rsid w:val="00B009FC"/>
    <w:rsid w:val="00B04013"/>
    <w:rsid w:val="00B103C2"/>
    <w:rsid w:val="00B1288B"/>
    <w:rsid w:val="00B21E24"/>
    <w:rsid w:val="00B423DB"/>
    <w:rsid w:val="00B458DF"/>
    <w:rsid w:val="00B51FBF"/>
    <w:rsid w:val="00B6442C"/>
    <w:rsid w:val="00B80F6D"/>
    <w:rsid w:val="00B8190E"/>
    <w:rsid w:val="00B825BE"/>
    <w:rsid w:val="00B86458"/>
    <w:rsid w:val="00BA42A2"/>
    <w:rsid w:val="00BA7680"/>
    <w:rsid w:val="00BB33BD"/>
    <w:rsid w:val="00BB4F70"/>
    <w:rsid w:val="00BB6E9B"/>
    <w:rsid w:val="00BB78B1"/>
    <w:rsid w:val="00BB7A06"/>
    <w:rsid w:val="00BD0CE6"/>
    <w:rsid w:val="00BD461C"/>
    <w:rsid w:val="00BE14ED"/>
    <w:rsid w:val="00BE3570"/>
    <w:rsid w:val="00BF370C"/>
    <w:rsid w:val="00C1354C"/>
    <w:rsid w:val="00C17338"/>
    <w:rsid w:val="00C24BE6"/>
    <w:rsid w:val="00C27EE4"/>
    <w:rsid w:val="00C329C2"/>
    <w:rsid w:val="00C4744F"/>
    <w:rsid w:val="00C517F9"/>
    <w:rsid w:val="00C5206C"/>
    <w:rsid w:val="00C5247B"/>
    <w:rsid w:val="00C623DA"/>
    <w:rsid w:val="00C661F2"/>
    <w:rsid w:val="00C74A90"/>
    <w:rsid w:val="00C80991"/>
    <w:rsid w:val="00C830B9"/>
    <w:rsid w:val="00C86FC9"/>
    <w:rsid w:val="00C90CBD"/>
    <w:rsid w:val="00C93D3D"/>
    <w:rsid w:val="00C9551B"/>
    <w:rsid w:val="00CA394B"/>
    <w:rsid w:val="00CB0E85"/>
    <w:rsid w:val="00CB2469"/>
    <w:rsid w:val="00CB355E"/>
    <w:rsid w:val="00CB53DC"/>
    <w:rsid w:val="00CC049F"/>
    <w:rsid w:val="00CC6000"/>
    <w:rsid w:val="00CD766C"/>
    <w:rsid w:val="00CE0928"/>
    <w:rsid w:val="00CE18CA"/>
    <w:rsid w:val="00CF28BD"/>
    <w:rsid w:val="00D150A5"/>
    <w:rsid w:val="00D23BFD"/>
    <w:rsid w:val="00D257DF"/>
    <w:rsid w:val="00D35A5B"/>
    <w:rsid w:val="00D37434"/>
    <w:rsid w:val="00D429B0"/>
    <w:rsid w:val="00D50A14"/>
    <w:rsid w:val="00D50B33"/>
    <w:rsid w:val="00D51E92"/>
    <w:rsid w:val="00D545E0"/>
    <w:rsid w:val="00D67B37"/>
    <w:rsid w:val="00D7458A"/>
    <w:rsid w:val="00D76D8E"/>
    <w:rsid w:val="00D777B2"/>
    <w:rsid w:val="00D77F81"/>
    <w:rsid w:val="00D8014C"/>
    <w:rsid w:val="00D808B8"/>
    <w:rsid w:val="00D83C0A"/>
    <w:rsid w:val="00D9228E"/>
    <w:rsid w:val="00D925EE"/>
    <w:rsid w:val="00DA0BB3"/>
    <w:rsid w:val="00DA209D"/>
    <w:rsid w:val="00DB2AAA"/>
    <w:rsid w:val="00DB6685"/>
    <w:rsid w:val="00DC1E7D"/>
    <w:rsid w:val="00DC54F8"/>
    <w:rsid w:val="00DD0388"/>
    <w:rsid w:val="00DD0F4D"/>
    <w:rsid w:val="00DD16F3"/>
    <w:rsid w:val="00DD74E5"/>
    <w:rsid w:val="00DE10FD"/>
    <w:rsid w:val="00DE6071"/>
    <w:rsid w:val="00DE7E07"/>
    <w:rsid w:val="00DF306F"/>
    <w:rsid w:val="00DF322C"/>
    <w:rsid w:val="00DF5786"/>
    <w:rsid w:val="00E0208D"/>
    <w:rsid w:val="00E03C50"/>
    <w:rsid w:val="00E069A8"/>
    <w:rsid w:val="00E140FF"/>
    <w:rsid w:val="00E3185A"/>
    <w:rsid w:val="00E33351"/>
    <w:rsid w:val="00E34EFD"/>
    <w:rsid w:val="00E44BAA"/>
    <w:rsid w:val="00E50B19"/>
    <w:rsid w:val="00E54E31"/>
    <w:rsid w:val="00E57EDC"/>
    <w:rsid w:val="00E60C16"/>
    <w:rsid w:val="00E65D47"/>
    <w:rsid w:val="00E70E39"/>
    <w:rsid w:val="00E73CF4"/>
    <w:rsid w:val="00E81625"/>
    <w:rsid w:val="00E81762"/>
    <w:rsid w:val="00E97AA1"/>
    <w:rsid w:val="00EA3678"/>
    <w:rsid w:val="00EA5FD2"/>
    <w:rsid w:val="00EA6AEF"/>
    <w:rsid w:val="00EA6BE3"/>
    <w:rsid w:val="00EB1C7C"/>
    <w:rsid w:val="00EB281D"/>
    <w:rsid w:val="00EC35EB"/>
    <w:rsid w:val="00ED2343"/>
    <w:rsid w:val="00ED46CA"/>
    <w:rsid w:val="00ED4DC4"/>
    <w:rsid w:val="00EF2487"/>
    <w:rsid w:val="00F038E3"/>
    <w:rsid w:val="00F0488E"/>
    <w:rsid w:val="00F05367"/>
    <w:rsid w:val="00F129D5"/>
    <w:rsid w:val="00F12FE1"/>
    <w:rsid w:val="00F27586"/>
    <w:rsid w:val="00F32B29"/>
    <w:rsid w:val="00F35D2C"/>
    <w:rsid w:val="00F372F3"/>
    <w:rsid w:val="00F428B2"/>
    <w:rsid w:val="00F66D3F"/>
    <w:rsid w:val="00F72FD6"/>
    <w:rsid w:val="00FA1B67"/>
    <w:rsid w:val="00FA6405"/>
    <w:rsid w:val="00FB496A"/>
    <w:rsid w:val="00FB5D69"/>
    <w:rsid w:val="00FB6C16"/>
    <w:rsid w:val="00FC26C9"/>
    <w:rsid w:val="00FD3BC9"/>
    <w:rsid w:val="00FD5392"/>
    <w:rsid w:val="00FD7078"/>
    <w:rsid w:val="00FD75E7"/>
    <w:rsid w:val="00FD77F6"/>
    <w:rsid w:val="00FE1FAF"/>
    <w:rsid w:val="00FE6F42"/>
    <w:rsid w:val="00FF11F2"/>
    <w:rsid w:val="00FF7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1A20F1B-5B55-433A-B60C-DA5238ADB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B29"/>
    <w:pPr>
      <w:widowControl w:val="0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表格格線1"/>
    <w:basedOn w:val="a1"/>
    <w:uiPriority w:val="59"/>
    <w:rsid w:val="00F32B2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171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locked/>
    <w:rsid w:val="00171E1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171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locked/>
    <w:rsid w:val="00171E1F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99"/>
    <w:qFormat/>
    <w:rsid w:val="00E60C16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5D3E1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D3E1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776BD-4A79-4DE5-B01F-2C5253DF8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</Words>
  <Characters>367</Characters>
  <Application>Microsoft Office Word</Application>
  <DocSecurity>0</DocSecurity>
  <Lines>3</Lines>
  <Paragraphs>1</Paragraphs>
  <ScaleCrop>false</ScaleCrop>
  <Company>kaiping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2018-05-29T03:17:00Z</cp:lastPrinted>
  <dcterms:created xsi:type="dcterms:W3CDTF">2018-05-29T03:19:00Z</dcterms:created>
  <dcterms:modified xsi:type="dcterms:W3CDTF">2022-05-04T03:18:00Z</dcterms:modified>
</cp:coreProperties>
</file>